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Permutação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260 do currículo) — Permutação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259 — Fatorial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261 — Permutação com repetição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permutação simples como o número de modos de organizar n objetos distintos em fila, deduzindo Pn=n! a partir do PFC.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permutação simples de n elementos distintos.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Pn=n! aplicando o PFC (n escolhas para a 1ª posição, n−1 para a 2ª, e assim por diante).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Pn para valores pequenos de 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 problema pede permutação simples: todos os elementos são usados, a ordem importa, sem repetição.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Fundamental da Contagem, Aula 258.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Fatorial, Aula 259.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simulações de organizações e ordenações de elementos de um conjunto.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de quantas formas 4 amigos (A, B, C, D) podem se sentar numa fila de 4 cadeiras?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nomes A, B, C, D e a pergunta da fila, propondo que os alunos tentem listar as possibilidades manualmente.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listar manualmente é lento e sujeito a erro — o problema é, na verdade, uma aplicação direta do PFC que ainda não foi reconhecida como 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Pn é o número de formas de organizar n elementos distintos em fila. Pelo PFC: n escolhas para a 1ª posição, n−1 para a 2ª (sobrou um a menos), ..., 1 para a última — logo Pn=n×(n−1)×...×1=n!. Resolvendo a pergunta do Momento 2: P4=4!=24.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P3 (3 livros numa estante)=3!=6. Em duplas: calcular P5 (5 amigos em fila)=5!=120.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4!=24 formas — dedução direta do PFC, sem precisar listar manualmente.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 quantas formas 4 amigos podem se sentar numa fila de 4 cadeiras?</w:t>
      </w:r>
    </w:p>
    <w:p>
      <w:pPr>
        <w:spacing w:after="120"/>
      </w:pPr>
      <w:r>
        <w:t xml:space="preserve">2. De quantas formas 3 livros podem ser organizados numa estante?</w:t>
      </w:r>
    </w:p>
    <w:p>
      <w:pPr>
        <w:spacing w:after="120"/>
      </w:pPr>
      <w:r>
        <w:t xml:space="preserve">3. De quantas formas 5 amigos podem ficar em fila?</w:t>
      </w:r>
    </w:p>
    <w:p>
      <w:pPr>
        <w:spacing w:after="120"/>
      </w:pPr>
      <w:r>
        <w:t xml:space="preserve">4. Por que Pn=n!? Explique usando o PFC.</w:t>
      </w:r>
    </w:p>
    <w:p>
      <w:pPr>
        <w:spacing w:after="120"/>
      </w:pPr>
      <w:r>
        <w:t xml:space="preserve">5. Encontre o erro: "para organizar 4 pessoas em fila, existem 4×4×4×4=256 formas."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P4=4!=24.</w:t>
      </w:r>
    </w:p>
    <w:p>
      <w:pPr>
        <w:spacing w:after="120"/>
      </w:pPr>
      <w:r>
        <w:t xml:space="preserve">2. P3=3!=6.</w:t>
      </w:r>
    </w:p>
    <w:p>
      <w:pPr>
        <w:spacing w:after="120"/>
      </w:pPr>
      <w:r>
        <w:t xml:space="preserve">3. P5=5!=120.</w:t>
      </w:r>
    </w:p>
    <w:p>
      <w:pPr>
        <w:spacing w:after="120"/>
      </w:pPr>
      <w:r>
        <w:t xml:space="preserve">4. Pelo PFC: n escolhas para a 1ª posição, n−1 para a 2ª, ..., 1 para a última — multiplicando tudo, n×(n−1)×...×1=n!.</w:t>
      </w:r>
    </w:p>
    <w:p>
      <w:pPr>
        <w:spacing w:after="120"/>
      </w:pPr>
      <w:r>
        <w:t xml:space="preserve">5. Errado: cada posição usa uma pessoa que já não está mais disponível (sem repetição): 4×3×2×1=24, não 4</w:t>
      </w:r>
      <w:r>
        <w:rPr>
          <w:vertAlign w:val="superscript"/>
        </w:rPr>
        <w:t xml:space="preserve">4</w:t>
      </w:r>
      <w:r>
        <w:t xml:space="preserve">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2026-09-17T23:13:34.433Z</dcterms:created>
  <dcterms:modified xsi:type="dcterms:W3CDTF">2026-09-17T23:13:34.433Z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