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4 — Sintaxe — Aula 63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Orações reduzidas: identificação, expansão e valor sintático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Português e Redação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Sintaxe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12 de 13 (Aula 63 do currículo) — Orações reduzidas: identificação, expansão e valor sintático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(ajustável conforme necessidade de nivelamento)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62 — Subordinação adverbial: 9 tipos com conectivos e relações de sentido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64 — Análise de períodos complexos (questões de bancas)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Identificar orações reduzidas de infinitivo, gerúndio e particípio, expandindo-as para a forma desenvolvida e reconhecendo seu valor sintático.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oração reduzida pela ausência de conectivo e pelo verbo numa forma nominal (infinitivo, gerúndio ou particípio).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Expandir uma oração reduzida para sua forma desenvolvida equivalente, identificando o conectivo e o tempo/modo verbal implícitos.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que o valor sintático da reduzida (substantiva, adjetiva ou adverbial) só é revelado pela expansão.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Formas nominais do verbo: infinitivo, gerúndio, particípio (Módulo 3, Aula 14).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Orações subordinadas substantivas, adjetivas e adverbiais (Aulas 9, 10 e 11).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Possor_PortAula63_Apresentacao.pptx.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Lista de orações reduzidas para expansão à forma desenvolvida.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Escrever "Ao chegar em casa, ele descansou" e perguntar: existe uma conjunção nessa oração destacada? Como reescrever usando uma?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Mostrar "Terminado o trabalho, foram todos para casa" e perguntar que tipo de oração é essa, já que não há conectivo nem verbo numa forma "comum" (finita). Obstáculo a nomear: achar que toda oração subordinada precisa ter um conectivo explícito (conjunção ou pronome relativo) para ser identificada como tal.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Oração reduzida não tem conectivo explícito (conjunção ou pronome relativo) e apresenta o verbo numa forma nominal: infinitivo (Ao chegar em casa = quando chegou em casa), gerúndio (Chegando em casa, ele descansou = quando chegou/ao chegar em casa) ou particípio (Terminado o trabalho, foram todos para casa = quando o trabalho foi terminado/depois que o trabalho foi terminado). O procedimento de EXPANSÃO transforma a reduzida na forma desenvolvida equivalente: acrescenta-se o conectivo apropriado e coloca-se o verbo numa forma finita (flexionada em modo e tempo), o que revela o valor sintático da oração — reduzida de infinitivo geralmente expande para substantiva ou adverbial (Ao sair, avisou = Quando saiu, avisou — adverbial temporal); reduzida de gerúndio geralmente expande para adverbial (Estudando bastante, ele passou = Como estudou bastante, ele passou — adverbial causal); reduzida de particípio geralmente expande para adverbial ou adjetiva (O livro escrito por ela é ótimo = O livro QUE FOI ESCRITO por ela é ótimo — adjetiva). Resolvendo o obstáculo: a ausência de conectivo não impede a existência de subordinação — a reduzida é subordinada mesmo sem conectivo explícito, e o valor sintático dela só se revela claramente depois do procedimento de expansão para a forma desenvolvida equivalente.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Coletivamente, expandir 4 orações reduzidas (uma de cada forma nominal) para a forma desenvolvida, identificando o valor sintático revelado. Em duplas: repetir com 6 orações reduzidas variadas.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da lista de exercícios de fixação.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Reforçar o procedimento de expansão como ferramenta prática: sempre que encontrar uma oração reduzida, expandi-la mentalmente revela imediatamente seu valor sintático.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Correção coletiva da expansão. Observação da identificação do valor sintático revelado em duplas.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Expanda para a forma desenvolvida e identifique o valor sintático: "Ao terminar a prova, os alunos saíram."</w:t>
      </w:r>
    </w:p>
    <w:p>
      <w:pPr>
        <w:spacing w:after="120"/>
      </w:pPr>
      <w:r>
        <w:t xml:space="preserve">2. Expanda: "Chovendo, o jogo será cancelado."</w:t>
      </w:r>
    </w:p>
    <w:p>
      <w:pPr>
        <w:spacing w:after="120"/>
      </w:pPr>
      <w:r>
        <w:t xml:space="preserve">3. Expanda e classifique: "Concluído o projeto, a equipe foi liberada."</w:t>
      </w:r>
    </w:p>
    <w:p>
      <w:pPr>
        <w:spacing w:after="120"/>
      </w:pPr>
      <w:r>
        <w:t xml:space="preserve">4. Explique por que a oração reduzida é considerada subordinada, mesmo sem ter um conectivo explícito.</w:t>
      </w:r>
    </w:p>
    <w:p>
      <w:pPr>
        <w:spacing w:after="120"/>
      </w:pPr>
      <w:r>
        <w:t xml:space="preserve">5. Escreva uma oração reduzida de infinitivo e sua forma desenvolvida equivalente.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"Quando os alunos terminaram a prova, os alunos saíram" — oração subordinada adverbial temporal reduzida de infinitivo.</w:t>
      </w:r>
    </w:p>
    <w:p>
      <w:pPr>
        <w:spacing w:after="120"/>
      </w:pPr>
      <w:r>
        <w:t xml:space="preserve">2. "Se chover, o jogo será cancelado" — oração subordinada adverbial condicional reduzida de gerúndio (a relação de sentido aqui é condicional, não apenas temporal, dependendo do contexto).</w:t>
      </w:r>
    </w:p>
    <w:p>
      <w:pPr>
        <w:spacing w:after="120"/>
      </w:pPr>
      <w:r>
        <w:t xml:space="preserve">3. "Depois que o projeto foi concluído, a equipe foi liberada" — oração subordinada adverbial temporal reduzida de particípio.</w:t>
      </w:r>
    </w:p>
    <w:p>
      <w:pPr>
        <w:spacing w:after="120"/>
      </w:pPr>
      <w:r>
        <w:t xml:space="preserve">4. Resposta aberta — espera-se que o aluno explique que a oração reduzida estabelece uma relação de dependência sintática e de sentido com a oração principal, mesmo sem um conectivo explícito — essa relação fica evidente quando a oração é expandida para sua forma desenvolvida equivalente, revelando o conectivo implícito.</w:t>
      </w:r>
    </w:p>
    <w:p>
      <w:pPr>
        <w:spacing w:after="120"/>
      </w:pPr>
      <w:r>
        <w:t xml:space="preserve">5. Resposta aberta — exemplo aceitável: "Por trabalhar demais, ele adoeceu" (reduzida) → "Porque trabalhou demais, ele adoeceu" (desenvolvida, adverbial causal).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Próxima aula: análise de períodos complexos (questões de bancas), última aula do módulo. </w:t>
      </w:r>
      <w:r>
        <w:rPr>
          <w:b/>
          <w:bCs/>
          <w:color w:val="E8623C"/>
        </w:rPr>
        <w:t xml:space="preserve">Nota para o professor: </w:t>
      </w:r>
      <w:r>
        <w:t xml:space="preserve">a expansão é uma técnica que vale a pena treinar bastante, pois aparece com frequência em questões de reescrita e reconhecimento de valor semântico em provas de concurso e vestibular.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2026-09-19T04:46:26.137Z</dcterms:created>
  <dcterms:modified xsi:type="dcterms:W3CDTF">2026-09-19T04:46:26.137Z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